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F6B33" w14:textId="77777777" w:rsidR="00DE6842" w:rsidRPr="0002593D" w:rsidRDefault="00DE6842" w:rsidP="00DE6842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margin" w:tblpY="1574"/>
        <w:tblW w:w="11178" w:type="dxa"/>
        <w:tblLook w:val="04A0" w:firstRow="1" w:lastRow="0" w:firstColumn="1" w:lastColumn="0" w:noHBand="0" w:noVBand="1"/>
      </w:tblPr>
      <w:tblGrid>
        <w:gridCol w:w="522"/>
        <w:gridCol w:w="5773"/>
        <w:gridCol w:w="1710"/>
        <w:gridCol w:w="1530"/>
        <w:gridCol w:w="1643"/>
      </w:tblGrid>
      <w:tr w:rsidR="00D84BB5" w14:paraId="517A1AC5" w14:textId="77777777" w:rsidTr="00D84BB5">
        <w:tc>
          <w:tcPr>
            <w:tcW w:w="6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4C79B" w14:textId="77777777" w:rsidR="00D84BB5" w:rsidRDefault="00D84BB5" w:rsidP="00D84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A26BA" w14:textId="77777777" w:rsidR="00D84BB5" w:rsidRDefault="00D84BB5" w:rsidP="00D84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C87DC" w14:textId="77777777" w:rsidR="00D84BB5" w:rsidRDefault="00D84BB5" w:rsidP="00D84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4E38A" w14:textId="77777777" w:rsidR="00D84BB5" w:rsidRDefault="00D84BB5" w:rsidP="00D84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3</w:t>
            </w:r>
          </w:p>
        </w:tc>
      </w:tr>
      <w:tr w:rsidR="00D84BB5" w14:paraId="13233DAE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1D84C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3C88E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of the primary causes of American Imperialism was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1CD79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4654A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E828D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Cultural Power </w:t>
            </w:r>
          </w:p>
        </w:tc>
      </w:tr>
      <w:tr w:rsidR="00D84BB5" w14:paraId="41028892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2099D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797DD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1890s was a decade of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9CC3B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CD033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BE310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Prosperity </w:t>
            </w:r>
          </w:p>
        </w:tc>
      </w:tr>
      <w:tr w:rsidR="00D84BB5" w14:paraId="058FD6BD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E25E1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FDE3E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Mahan argued that to be a great power, the US need to control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D9829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33A1C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seas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90489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Slaves</w:t>
            </w:r>
          </w:p>
        </w:tc>
      </w:tr>
      <w:tr w:rsidR="00D84BB5" w14:paraId="14B0E6CD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DB167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BA4B8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order to refuel, the steam ships of the time needed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AFAB0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01598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Coal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93206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</w:tr>
      <w:tr w:rsidR="00D84BB5" w14:paraId="535AAC17" w14:textId="77777777" w:rsidTr="00D84BB5">
        <w:trPr>
          <w:trHeight w:val="95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2F90C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93280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discovery of __ in Alaska made it seem less of a Seward’s Folly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33CFC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732EA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90AA9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</w:t>
            </w:r>
          </w:p>
        </w:tc>
      </w:tr>
      <w:tr w:rsidR="00D84BB5" w14:paraId="153FBC69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8DF1F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49044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Treaties between Hawaii and the US exempted sugar from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F38AC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Tariffs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12A0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D4C95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</w:t>
            </w:r>
          </w:p>
        </w:tc>
      </w:tr>
      <w:tr w:rsidR="00D84BB5" w14:paraId="1B536596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BB82C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55A62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Spanish American war started out when native Cubans ____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938BE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Asked us for help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2B460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Revolted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EC188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expelled</w:t>
            </w:r>
          </w:p>
        </w:tc>
      </w:tr>
      <w:tr w:rsidR="00D84BB5" w14:paraId="7838B4CB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CE39C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4D9C0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took the lead to declare war?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25AD0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McKinley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2C304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0480C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</w:t>
            </w:r>
          </w:p>
        </w:tc>
      </w:tr>
      <w:tr w:rsidR="00D84BB5" w14:paraId="3C1AD22A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CD80B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8E10E" w14:textId="77777777" w:rsidR="00D84BB5" w:rsidRDefault="00D84BB5" w:rsidP="00D84BB5">
            <w:pPr>
              <w:tabs>
                <w:tab w:val="left" w:pos="1926"/>
                <w:tab w:val="center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 also passed the Teller Amendment which foreswore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EC5BC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with Spain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46348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 Cuba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1C4E2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Surrender </w:t>
            </w:r>
          </w:p>
        </w:tc>
      </w:tr>
      <w:tr w:rsidR="00D84BB5" w14:paraId="180D67BE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D7AB5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96FB5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Also “not a cause” of the war was the sinking of the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F59A1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 Alaska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E5E77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 Cuba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AC10F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 Maine</w:t>
            </w:r>
          </w:p>
        </w:tc>
      </w:tr>
      <w:tr w:rsidR="00D84BB5" w14:paraId="07911E53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1B146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AAEAF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American died in Cuba of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C4AC3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Combat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CF6DB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6E522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Starvation</w:t>
            </w:r>
          </w:p>
        </w:tc>
      </w:tr>
      <w:tr w:rsidR="00D84BB5" w14:paraId="69C77DFD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508E0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27875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attack on San Juan Hill was led by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3D660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Roosevelt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411B8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McKinley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88872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Dewey</w:t>
            </w:r>
          </w:p>
        </w:tc>
      </w:tr>
      <w:tr w:rsidR="00D84BB5" w14:paraId="28DC6D73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9476D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5E562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the Battle of Manilla Bay we took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DB0B3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Philippines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0A389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Cuba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E96D0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Rico</w:t>
            </w:r>
          </w:p>
        </w:tc>
      </w:tr>
      <w:tr w:rsidR="00D84BB5" w14:paraId="4DE2A00C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F9DFC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C91C9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Platt Amendment authorized American influence in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17934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Rico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387AB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8ABC6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Cuba</w:t>
            </w:r>
          </w:p>
        </w:tc>
      </w:tr>
      <w:tr w:rsidR="00D84BB5" w14:paraId="27594FA5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2D364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44D6F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Aguinaldo turned against the US because they weren’t going to give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B9EAD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3165C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D9427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Independence </w:t>
            </w:r>
          </w:p>
        </w:tc>
      </w:tr>
      <w:tr w:rsidR="00D84BB5" w14:paraId="70FADF82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13E9D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BE66D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Foraker Act said that citizens of Puerto Rico would be citizens of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3B1D3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Rico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9B767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DDCC2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Cuba</w:t>
            </w:r>
          </w:p>
        </w:tc>
      </w:tr>
      <w:tr w:rsidR="00D84BB5" w14:paraId="2732B5B9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D60AE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2E721" w14:textId="77777777" w:rsidR="00D84BB5" w:rsidRDefault="00D84BB5" w:rsidP="00D84BB5">
            <w:pPr>
              <w:tabs>
                <w:tab w:val="left" w:pos="33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Anti-Imperialists argued taking colonies was incompatible with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99063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Isolationism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51707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Democracy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16B6A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Expansion</w:t>
            </w:r>
          </w:p>
        </w:tc>
      </w:tr>
      <w:tr w:rsidR="00D84BB5" w14:paraId="4427FD36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2498E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CB423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Progressives opposed imperialism b/c we should focus on __ issues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77D9A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A6373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Domestic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5F8D7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Economic </w:t>
            </w:r>
          </w:p>
        </w:tc>
      </w:tr>
      <w:tr w:rsidR="00D84BB5" w14:paraId="1129A4AC" w14:textId="77777777" w:rsidTr="00D84BB5">
        <w:trPr>
          <w:trHeight w:val="18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9E7CB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E3528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argued that imperialism would “Bring a new day of __”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A1446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8ABFA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Expansion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A7AE7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</w:t>
            </w:r>
          </w:p>
        </w:tc>
      </w:tr>
      <w:tr w:rsidR="00D84BB5" w14:paraId="397FCFCF" w14:textId="77777777" w:rsidTr="00D84BB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F092B" w14:textId="77777777" w:rsidR="00D84BB5" w:rsidRDefault="00D84BB5" w:rsidP="00D84BB5">
            <w:pPr>
              <w:pStyle w:val="ListParagraph"/>
              <w:numPr>
                <w:ilvl w:val="0"/>
                <w:numId w:val="4"/>
              </w:numPr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F7051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Underneath it all imperialism was all about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4A805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EA46D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6D6EB" w14:textId="77777777" w:rsidR="00D84BB5" w:rsidRDefault="00D84BB5" w:rsidP="00D8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Politics </w:t>
            </w:r>
          </w:p>
        </w:tc>
      </w:tr>
    </w:tbl>
    <w:p w14:paraId="504F6B8D" w14:textId="658EBF1C" w:rsidR="00EB6F51" w:rsidRPr="0002593D" w:rsidRDefault="00EB6F51" w:rsidP="00F0222C">
      <w:pPr>
        <w:jc w:val="center"/>
        <w:rPr>
          <w:b/>
        </w:rPr>
      </w:pPr>
      <w:r>
        <w:rPr>
          <w:b/>
        </w:rPr>
        <w:t>Crash Course US #</w:t>
      </w:r>
      <w:r w:rsidR="007244D4">
        <w:rPr>
          <w:b/>
        </w:rPr>
        <w:t>28</w:t>
      </w:r>
      <w:r w:rsidR="00A047A3">
        <w:rPr>
          <w:b/>
        </w:rPr>
        <w:t xml:space="preserve">: </w:t>
      </w:r>
      <w:r w:rsidR="007244D4">
        <w:rPr>
          <w:b/>
        </w:rPr>
        <w:t xml:space="preserve">American </w:t>
      </w:r>
      <w:bookmarkStart w:id="0" w:name="_GoBack"/>
      <w:bookmarkEnd w:id="0"/>
      <w:r w:rsidR="007244D4">
        <w:rPr>
          <w:b/>
        </w:rPr>
        <w:t xml:space="preserve">Imperialism </w:t>
      </w:r>
    </w:p>
    <w:p w14:paraId="504F6B92" w14:textId="77777777" w:rsidR="000A72D5" w:rsidRDefault="000A72D5" w:rsidP="00F0222C">
      <w:pPr>
        <w:rPr>
          <w:b/>
          <w:u w:val="single"/>
        </w:rPr>
      </w:pPr>
    </w:p>
    <w:p w14:paraId="504F6B93" w14:textId="77777777" w:rsidR="00DE6842" w:rsidRDefault="00DE6842" w:rsidP="00F0222C">
      <w:pPr>
        <w:rPr>
          <w:b/>
          <w:u w:val="single"/>
        </w:rPr>
      </w:pPr>
      <w:r>
        <w:rPr>
          <w:b/>
          <w:u w:val="single"/>
        </w:rPr>
        <w:t>N</w:t>
      </w:r>
      <w:r w:rsidR="0002593D">
        <w:rPr>
          <w:b/>
          <w:u w:val="single"/>
        </w:rPr>
        <w:t>ame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Class Period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Date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</w:p>
    <w:p w14:paraId="6D475197" w14:textId="77777777" w:rsidR="00A047A3" w:rsidRPr="0002593D" w:rsidRDefault="00A047A3" w:rsidP="00A047A3">
      <w:pPr>
        <w:jc w:val="center"/>
        <w:rPr>
          <w:b/>
        </w:rPr>
      </w:pPr>
      <w:r>
        <w:rPr>
          <w:b/>
        </w:rPr>
        <w:t xml:space="preserve">Crash Course US #30: America in World War I </w:t>
      </w:r>
    </w:p>
    <w:tbl>
      <w:tblPr>
        <w:tblStyle w:val="TableGrid"/>
        <w:tblW w:w="113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5850"/>
        <w:gridCol w:w="1800"/>
        <w:gridCol w:w="1440"/>
        <w:gridCol w:w="1800"/>
      </w:tblGrid>
      <w:tr w:rsidR="00DE6842" w:rsidRPr="006C2631" w14:paraId="504F6B99" w14:textId="77777777" w:rsidTr="00721432">
        <w:tc>
          <w:tcPr>
            <w:tcW w:w="6295" w:type="dxa"/>
            <w:gridSpan w:val="2"/>
          </w:tcPr>
          <w:p w14:paraId="504F6B95" w14:textId="77777777" w:rsidR="00DE6842" w:rsidRPr="006C2631" w:rsidRDefault="00DE6842" w:rsidP="00F0222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800" w:type="dxa"/>
          </w:tcPr>
          <w:p w14:paraId="504F6B96" w14:textId="77777777" w:rsidR="00DE6842" w:rsidRPr="006C2631" w:rsidRDefault="00DE6842" w:rsidP="00F0222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440" w:type="dxa"/>
          </w:tcPr>
          <w:p w14:paraId="504F6B97" w14:textId="77777777" w:rsidR="00DE6842" w:rsidRPr="006C2631" w:rsidRDefault="00DE6842" w:rsidP="00F0222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800" w:type="dxa"/>
            <w:shd w:val="clear" w:color="auto" w:fill="auto"/>
          </w:tcPr>
          <w:p w14:paraId="504F6B98" w14:textId="77777777" w:rsidR="00DE6842" w:rsidRPr="006C2631" w:rsidRDefault="00DE6842" w:rsidP="00F0222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721432" w:rsidRPr="006C2631" w14:paraId="504F6B9F" w14:textId="77777777" w:rsidTr="00721432">
        <w:tc>
          <w:tcPr>
            <w:tcW w:w="445" w:type="dxa"/>
          </w:tcPr>
          <w:p w14:paraId="504F6B9A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04F6B9B" w14:textId="663AC61D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Americans were only involved in the Great War for </w:t>
            </w:r>
          </w:p>
        </w:tc>
        <w:tc>
          <w:tcPr>
            <w:tcW w:w="1800" w:type="dxa"/>
          </w:tcPr>
          <w:p w14:paraId="504F6B9C" w14:textId="77CF2744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years</w:t>
            </w:r>
          </w:p>
        </w:tc>
        <w:tc>
          <w:tcPr>
            <w:tcW w:w="1440" w:type="dxa"/>
          </w:tcPr>
          <w:p w14:paraId="504F6B9D" w14:textId="612248A6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months</w:t>
            </w:r>
          </w:p>
        </w:tc>
        <w:tc>
          <w:tcPr>
            <w:tcW w:w="1800" w:type="dxa"/>
            <w:shd w:val="clear" w:color="auto" w:fill="auto"/>
          </w:tcPr>
          <w:p w14:paraId="504F6B9E" w14:textId="7B49E656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days</w:t>
            </w:r>
          </w:p>
        </w:tc>
      </w:tr>
      <w:tr w:rsidR="00721432" w:rsidRPr="006C2631" w14:paraId="504F6BA5" w14:textId="77777777" w:rsidTr="00721432">
        <w:tc>
          <w:tcPr>
            <w:tcW w:w="445" w:type="dxa"/>
          </w:tcPr>
          <w:p w14:paraId="504F6BA0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04F6BA1" w14:textId="5D166FDF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war cost the lives of an estimated ___ million</w:t>
            </w:r>
          </w:p>
        </w:tc>
        <w:tc>
          <w:tcPr>
            <w:tcW w:w="1800" w:type="dxa"/>
          </w:tcPr>
          <w:p w14:paraId="504F6BA2" w14:textId="40CE96F4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504F6BA3" w14:textId="5081D96B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14:paraId="504F6BA4" w14:textId="207EC25A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21432" w:rsidRPr="006C2631" w14:paraId="504F6BAB" w14:textId="77777777" w:rsidTr="00721432">
        <w:tc>
          <w:tcPr>
            <w:tcW w:w="445" w:type="dxa"/>
          </w:tcPr>
          <w:p w14:paraId="504F6BA6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04F6BA7" w14:textId="39F2C06D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the war broke out, American remained </w:t>
            </w:r>
          </w:p>
        </w:tc>
        <w:tc>
          <w:tcPr>
            <w:tcW w:w="1800" w:type="dxa"/>
          </w:tcPr>
          <w:p w14:paraId="504F6BA8" w14:textId="30CCE53F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 to Britain</w:t>
            </w:r>
          </w:p>
        </w:tc>
        <w:tc>
          <w:tcPr>
            <w:tcW w:w="1440" w:type="dxa"/>
          </w:tcPr>
          <w:p w14:paraId="504F6BA9" w14:textId="3F837EF3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1800" w:type="dxa"/>
            <w:shd w:val="clear" w:color="auto" w:fill="auto"/>
          </w:tcPr>
          <w:p w14:paraId="504F6BAA" w14:textId="32A9FAAF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Bias to Germany</w:t>
            </w:r>
          </w:p>
        </w:tc>
      </w:tr>
      <w:tr w:rsidR="00721432" w:rsidRPr="006C2631" w14:paraId="504F6BB1" w14:textId="77777777" w:rsidTr="00721432">
        <w:tc>
          <w:tcPr>
            <w:tcW w:w="445" w:type="dxa"/>
          </w:tcPr>
          <w:p w14:paraId="504F6BAC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04F6BAD" w14:textId="3E02CD36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 Americans died on the sinking of the </w:t>
            </w:r>
          </w:p>
        </w:tc>
        <w:tc>
          <w:tcPr>
            <w:tcW w:w="1800" w:type="dxa"/>
          </w:tcPr>
          <w:p w14:paraId="504F6BAE" w14:textId="0C876EF5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 Maine</w:t>
            </w:r>
          </w:p>
        </w:tc>
        <w:tc>
          <w:tcPr>
            <w:tcW w:w="1440" w:type="dxa"/>
          </w:tcPr>
          <w:p w14:paraId="504F6BAF" w14:textId="42B8546B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U-boat</w:t>
            </w:r>
          </w:p>
        </w:tc>
        <w:tc>
          <w:tcPr>
            <w:tcW w:w="1800" w:type="dxa"/>
            <w:shd w:val="clear" w:color="auto" w:fill="auto"/>
          </w:tcPr>
          <w:p w14:paraId="504F6BB0" w14:textId="348B552E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Lusitania </w:t>
            </w:r>
          </w:p>
        </w:tc>
      </w:tr>
      <w:tr w:rsidR="00721432" w:rsidRPr="006C2631" w14:paraId="504F6BB7" w14:textId="77777777" w:rsidTr="00721432">
        <w:tc>
          <w:tcPr>
            <w:tcW w:w="445" w:type="dxa"/>
          </w:tcPr>
          <w:p w14:paraId="504F6BB2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04F6BB3" w14:textId="604F840D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of State who warned against travel</w:t>
            </w:r>
          </w:p>
        </w:tc>
        <w:tc>
          <w:tcPr>
            <w:tcW w:w="1800" w:type="dxa"/>
          </w:tcPr>
          <w:p w14:paraId="504F6BB4" w14:textId="6589C55B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1440" w:type="dxa"/>
          </w:tcPr>
          <w:p w14:paraId="504F6BB5" w14:textId="71651DB4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W.J. Bryan</w:t>
            </w:r>
          </w:p>
        </w:tc>
        <w:tc>
          <w:tcPr>
            <w:tcW w:w="1800" w:type="dxa"/>
            <w:shd w:val="clear" w:color="auto" w:fill="auto"/>
          </w:tcPr>
          <w:p w14:paraId="504F6BB6" w14:textId="4F3186F0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</w:t>
            </w:r>
          </w:p>
        </w:tc>
      </w:tr>
      <w:tr w:rsidR="00721432" w:rsidRPr="006C2631" w14:paraId="504F6BBD" w14:textId="77777777" w:rsidTr="00721432">
        <w:tc>
          <w:tcPr>
            <w:tcW w:w="445" w:type="dxa"/>
          </w:tcPr>
          <w:p w14:paraId="504F6BB8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04F6BB9" w14:textId="3A128B77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Zimmerman Telegram from Germany promised an alliance with</w:t>
            </w:r>
          </w:p>
        </w:tc>
        <w:tc>
          <w:tcPr>
            <w:tcW w:w="1800" w:type="dxa"/>
          </w:tcPr>
          <w:p w14:paraId="504F6BBA" w14:textId="747D2BBE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1440" w:type="dxa"/>
          </w:tcPr>
          <w:p w14:paraId="504F6BBB" w14:textId="01041E39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</w:t>
            </w:r>
          </w:p>
        </w:tc>
        <w:tc>
          <w:tcPr>
            <w:tcW w:w="1800" w:type="dxa"/>
            <w:shd w:val="clear" w:color="auto" w:fill="auto"/>
          </w:tcPr>
          <w:p w14:paraId="504F6BBC" w14:textId="16083079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</w:tr>
      <w:tr w:rsidR="00721432" w:rsidRPr="006C2631" w14:paraId="504F6BC3" w14:textId="77777777" w:rsidTr="00721432">
        <w:tc>
          <w:tcPr>
            <w:tcW w:w="445" w:type="dxa"/>
          </w:tcPr>
          <w:p w14:paraId="504F6BBE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04F6BBF" w14:textId="53385B89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14 Points deal with</w:t>
            </w:r>
          </w:p>
        </w:tc>
        <w:tc>
          <w:tcPr>
            <w:tcW w:w="1800" w:type="dxa"/>
          </w:tcPr>
          <w:p w14:paraId="504F6BC0" w14:textId="341C8A59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Colonies</w:t>
            </w:r>
          </w:p>
        </w:tc>
        <w:tc>
          <w:tcPr>
            <w:tcW w:w="1440" w:type="dxa"/>
          </w:tcPr>
          <w:p w14:paraId="504F6BC1" w14:textId="45F445F5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Alliances</w:t>
            </w:r>
          </w:p>
        </w:tc>
        <w:tc>
          <w:tcPr>
            <w:tcW w:w="1800" w:type="dxa"/>
            <w:shd w:val="clear" w:color="auto" w:fill="auto"/>
          </w:tcPr>
          <w:p w14:paraId="504F6BC2" w14:textId="472CA8BC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</w:t>
            </w:r>
          </w:p>
        </w:tc>
      </w:tr>
      <w:tr w:rsidR="00721432" w:rsidRPr="006C2631" w14:paraId="03567AB1" w14:textId="77777777" w:rsidTr="00721432">
        <w:tc>
          <w:tcPr>
            <w:tcW w:w="445" w:type="dxa"/>
          </w:tcPr>
          <w:p w14:paraId="1AD7B32F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6001CA32" w14:textId="1752213F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America’s primary contribution to the Triple Entente  </w:t>
            </w:r>
          </w:p>
        </w:tc>
        <w:tc>
          <w:tcPr>
            <w:tcW w:w="1800" w:type="dxa"/>
          </w:tcPr>
          <w:p w14:paraId="3FB6BBE0" w14:textId="44D22569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</w:t>
            </w:r>
          </w:p>
        </w:tc>
        <w:tc>
          <w:tcPr>
            <w:tcW w:w="1440" w:type="dxa"/>
          </w:tcPr>
          <w:p w14:paraId="605266CD" w14:textId="4CF1F779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</w:t>
            </w:r>
          </w:p>
        </w:tc>
        <w:tc>
          <w:tcPr>
            <w:tcW w:w="1800" w:type="dxa"/>
            <w:shd w:val="clear" w:color="auto" w:fill="auto"/>
          </w:tcPr>
          <w:p w14:paraId="543EABED" w14:textId="79AFBDFC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Morale</w:t>
            </w:r>
          </w:p>
        </w:tc>
      </w:tr>
      <w:tr w:rsidR="00721432" w:rsidRPr="006C2631" w14:paraId="04BA253A" w14:textId="77777777" w:rsidTr="00721432">
        <w:tc>
          <w:tcPr>
            <w:tcW w:w="445" w:type="dxa"/>
          </w:tcPr>
          <w:p w14:paraId="0A341EF4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C943270" w14:textId="6618755D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numbers of ____ was enough to force Germany’s defeat</w:t>
            </w:r>
          </w:p>
        </w:tc>
        <w:tc>
          <w:tcPr>
            <w:tcW w:w="1800" w:type="dxa"/>
          </w:tcPr>
          <w:p w14:paraId="2C5FA437" w14:textId="535B64B3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</w:t>
            </w:r>
          </w:p>
        </w:tc>
        <w:tc>
          <w:tcPr>
            <w:tcW w:w="1440" w:type="dxa"/>
          </w:tcPr>
          <w:p w14:paraId="6C2BAE4A" w14:textId="743300CA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Doughboys</w:t>
            </w:r>
          </w:p>
        </w:tc>
        <w:tc>
          <w:tcPr>
            <w:tcW w:w="1800" w:type="dxa"/>
            <w:shd w:val="clear" w:color="auto" w:fill="auto"/>
          </w:tcPr>
          <w:p w14:paraId="62CA44B1" w14:textId="63B23673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Australian </w:t>
            </w:r>
          </w:p>
        </w:tc>
      </w:tr>
      <w:tr w:rsidR="00721432" w:rsidRPr="006C2631" w14:paraId="7D85DFB7" w14:textId="77777777" w:rsidTr="00721432">
        <w:tc>
          <w:tcPr>
            <w:tcW w:w="445" w:type="dxa"/>
          </w:tcPr>
          <w:p w14:paraId="6CA6021D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37ABFDAF" w14:textId="46DFB75D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Lost Generation (like Ernest Hemmingway) were</w:t>
            </w:r>
          </w:p>
        </w:tc>
        <w:tc>
          <w:tcPr>
            <w:tcW w:w="1800" w:type="dxa"/>
          </w:tcPr>
          <w:p w14:paraId="5C2FF2D2" w14:textId="0F8A3F9B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Writers</w:t>
            </w:r>
          </w:p>
        </w:tc>
        <w:tc>
          <w:tcPr>
            <w:tcW w:w="1440" w:type="dxa"/>
          </w:tcPr>
          <w:p w14:paraId="368350BC" w14:textId="45B6E876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Artists</w:t>
            </w:r>
          </w:p>
        </w:tc>
        <w:tc>
          <w:tcPr>
            <w:tcW w:w="1800" w:type="dxa"/>
            <w:shd w:val="clear" w:color="auto" w:fill="auto"/>
          </w:tcPr>
          <w:p w14:paraId="66BD0C18" w14:textId="1500D7D4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Soldiers </w:t>
            </w:r>
          </w:p>
        </w:tc>
      </w:tr>
      <w:tr w:rsidR="00721432" w:rsidRPr="006C2631" w14:paraId="63DABC66" w14:textId="77777777" w:rsidTr="00721432">
        <w:tc>
          <w:tcPr>
            <w:tcW w:w="445" w:type="dxa"/>
          </w:tcPr>
          <w:p w14:paraId="6127BDD3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4CAA3008" w14:textId="5C649523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WWI made the national government </w:t>
            </w:r>
          </w:p>
        </w:tc>
        <w:tc>
          <w:tcPr>
            <w:tcW w:w="1800" w:type="dxa"/>
          </w:tcPr>
          <w:p w14:paraId="38016E5C" w14:textId="19BA579A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Weaker</w:t>
            </w:r>
          </w:p>
        </w:tc>
        <w:tc>
          <w:tcPr>
            <w:tcW w:w="1440" w:type="dxa"/>
          </w:tcPr>
          <w:p w14:paraId="29F395E4" w14:textId="1CBF7A67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Stronger</w:t>
            </w:r>
          </w:p>
        </w:tc>
        <w:tc>
          <w:tcPr>
            <w:tcW w:w="1800" w:type="dxa"/>
            <w:shd w:val="clear" w:color="auto" w:fill="auto"/>
          </w:tcPr>
          <w:p w14:paraId="00CA16D6" w14:textId="78C77185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</w:tr>
      <w:tr w:rsidR="00721432" w:rsidRPr="006C2631" w14:paraId="306A01C9" w14:textId="77777777" w:rsidTr="00721432">
        <w:tc>
          <w:tcPr>
            <w:tcW w:w="445" w:type="dxa"/>
          </w:tcPr>
          <w:p w14:paraId="171763B9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77596C39" w14:textId="165AECB0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Selective Service Act required registration for  </w:t>
            </w:r>
          </w:p>
        </w:tc>
        <w:tc>
          <w:tcPr>
            <w:tcW w:w="1800" w:type="dxa"/>
          </w:tcPr>
          <w:p w14:paraId="3C99B381" w14:textId="3936C8AC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draft</w:t>
            </w:r>
          </w:p>
        </w:tc>
        <w:tc>
          <w:tcPr>
            <w:tcW w:w="1440" w:type="dxa"/>
          </w:tcPr>
          <w:p w14:paraId="6F882BCF" w14:textId="05BD32D3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Voting</w:t>
            </w:r>
          </w:p>
        </w:tc>
        <w:tc>
          <w:tcPr>
            <w:tcW w:w="1800" w:type="dxa"/>
            <w:shd w:val="clear" w:color="auto" w:fill="auto"/>
          </w:tcPr>
          <w:p w14:paraId="56059D22" w14:textId="46536EF1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Unions</w:t>
            </w:r>
          </w:p>
        </w:tc>
      </w:tr>
      <w:tr w:rsidR="00721432" w:rsidRPr="006C2631" w14:paraId="1684F4C0" w14:textId="77777777" w:rsidTr="00721432">
        <w:tc>
          <w:tcPr>
            <w:tcW w:w="445" w:type="dxa"/>
          </w:tcPr>
          <w:p w14:paraId="35CFD674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162F650" w14:textId="09D3E66D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War Industries Board regulated </w:t>
            </w:r>
          </w:p>
        </w:tc>
        <w:tc>
          <w:tcPr>
            <w:tcW w:w="1800" w:type="dxa"/>
          </w:tcPr>
          <w:p w14:paraId="4C900A31" w14:textId="213B9308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Societies</w:t>
            </w:r>
          </w:p>
        </w:tc>
        <w:tc>
          <w:tcPr>
            <w:tcW w:w="1440" w:type="dxa"/>
          </w:tcPr>
          <w:p w14:paraId="4CE3DD4E" w14:textId="05844C90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</w:t>
            </w:r>
          </w:p>
        </w:tc>
        <w:tc>
          <w:tcPr>
            <w:tcW w:w="1800" w:type="dxa"/>
            <w:shd w:val="clear" w:color="auto" w:fill="auto"/>
          </w:tcPr>
          <w:p w14:paraId="5CADE708" w14:textId="3F79DBB2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Transportation </w:t>
            </w:r>
          </w:p>
        </w:tc>
      </w:tr>
      <w:tr w:rsidR="00721432" w:rsidRPr="006C2631" w14:paraId="504F6BC9" w14:textId="77777777" w:rsidTr="00721432">
        <w:tc>
          <w:tcPr>
            <w:tcW w:w="445" w:type="dxa"/>
          </w:tcPr>
          <w:p w14:paraId="504F6BC4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04F6BC5" w14:textId="40EE1C06" w:rsidR="00721432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Committee of Pubic Information created </w:t>
            </w:r>
          </w:p>
        </w:tc>
        <w:tc>
          <w:tcPr>
            <w:tcW w:w="1800" w:type="dxa"/>
          </w:tcPr>
          <w:p w14:paraId="504F6BC6" w14:textId="09B5DC4A" w:rsidR="00721432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</w:t>
            </w:r>
          </w:p>
        </w:tc>
        <w:tc>
          <w:tcPr>
            <w:tcW w:w="1440" w:type="dxa"/>
          </w:tcPr>
          <w:p w14:paraId="504F6BC7" w14:textId="20D0A8A6" w:rsidR="00721432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Propaganda</w:t>
            </w:r>
          </w:p>
        </w:tc>
        <w:tc>
          <w:tcPr>
            <w:tcW w:w="1800" w:type="dxa"/>
            <w:shd w:val="clear" w:color="auto" w:fill="auto"/>
          </w:tcPr>
          <w:p w14:paraId="504F6BC8" w14:textId="7FE2B0C2" w:rsidR="00721432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Unions</w:t>
            </w:r>
          </w:p>
        </w:tc>
      </w:tr>
      <w:tr w:rsidR="00721432" w:rsidRPr="006C2631" w14:paraId="504F6BCF" w14:textId="77777777" w:rsidTr="00721432">
        <w:tc>
          <w:tcPr>
            <w:tcW w:w="445" w:type="dxa"/>
          </w:tcPr>
          <w:p w14:paraId="504F6BCA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04F6BCB" w14:textId="36A3F51E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Espionage &amp; Sedition Acts made it a crime to criticize </w:t>
            </w:r>
            <w:r w:rsidRPr="00ED0433">
              <w:rPr>
                <w:b/>
                <w:sz w:val="20"/>
                <w:szCs w:val="20"/>
              </w:rPr>
              <w:t>(Choose 2)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04F6BCC" w14:textId="4AFF5671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</w:t>
            </w:r>
          </w:p>
        </w:tc>
        <w:tc>
          <w:tcPr>
            <w:tcW w:w="1440" w:type="dxa"/>
          </w:tcPr>
          <w:p w14:paraId="504F6BCD" w14:textId="40A3FF06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1800" w:type="dxa"/>
            <w:shd w:val="clear" w:color="auto" w:fill="auto"/>
          </w:tcPr>
          <w:p w14:paraId="504F6BCE" w14:textId="6E7B5814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Socialism </w:t>
            </w:r>
          </w:p>
        </w:tc>
      </w:tr>
      <w:tr w:rsidR="00721432" w:rsidRPr="006C2631" w14:paraId="504F6BD5" w14:textId="77777777" w:rsidTr="00721432">
        <w:tc>
          <w:tcPr>
            <w:tcW w:w="445" w:type="dxa"/>
          </w:tcPr>
          <w:p w14:paraId="504F6BD0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04F6BD1" w14:textId="0CEEDB60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Schenk v. US, the Supreme Court ___ the acts</w:t>
            </w:r>
          </w:p>
        </w:tc>
        <w:tc>
          <w:tcPr>
            <w:tcW w:w="1800" w:type="dxa"/>
          </w:tcPr>
          <w:p w14:paraId="504F6BD2" w14:textId="426298C3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Upheld</w:t>
            </w:r>
          </w:p>
        </w:tc>
        <w:tc>
          <w:tcPr>
            <w:tcW w:w="1440" w:type="dxa"/>
          </w:tcPr>
          <w:p w14:paraId="504F6BD3" w14:textId="5B8B5518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Overturned</w:t>
            </w:r>
          </w:p>
        </w:tc>
        <w:tc>
          <w:tcPr>
            <w:tcW w:w="1800" w:type="dxa"/>
            <w:shd w:val="clear" w:color="auto" w:fill="auto"/>
          </w:tcPr>
          <w:p w14:paraId="504F6BD4" w14:textId="0B4C54E9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nothing to </w:t>
            </w:r>
          </w:p>
        </w:tc>
      </w:tr>
      <w:tr w:rsidR="00721432" w:rsidRPr="006C2631" w14:paraId="504F6BDB" w14:textId="77777777" w:rsidTr="00721432">
        <w:tc>
          <w:tcPr>
            <w:tcW w:w="445" w:type="dxa"/>
          </w:tcPr>
          <w:p w14:paraId="504F6BD6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04F6BD7" w14:textId="0A62244C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war also asked the question what it meant to be a __ American</w:t>
            </w:r>
          </w:p>
        </w:tc>
        <w:tc>
          <w:tcPr>
            <w:tcW w:w="1800" w:type="dxa"/>
          </w:tcPr>
          <w:p w14:paraId="504F6BD8" w14:textId="72172D2E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Fake</w:t>
            </w:r>
          </w:p>
        </w:tc>
        <w:tc>
          <w:tcPr>
            <w:tcW w:w="1440" w:type="dxa"/>
          </w:tcPr>
          <w:p w14:paraId="504F6BD9" w14:textId="7E2D390A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</w:t>
            </w:r>
          </w:p>
        </w:tc>
        <w:tc>
          <w:tcPr>
            <w:tcW w:w="1800" w:type="dxa"/>
            <w:shd w:val="clear" w:color="auto" w:fill="auto"/>
          </w:tcPr>
          <w:p w14:paraId="504F6BDA" w14:textId="27F2343D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</w:t>
            </w:r>
          </w:p>
        </w:tc>
      </w:tr>
      <w:tr w:rsidR="00721432" w:rsidRPr="006C2631" w14:paraId="504F6BE1" w14:textId="77777777" w:rsidTr="00721432">
        <w:tc>
          <w:tcPr>
            <w:tcW w:w="445" w:type="dxa"/>
          </w:tcPr>
          <w:p w14:paraId="504F6BDC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04F6BDD" w14:textId="11CAC887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Hamburgers became</w:t>
            </w:r>
          </w:p>
        </w:tc>
        <w:tc>
          <w:tcPr>
            <w:tcW w:w="1800" w:type="dxa"/>
          </w:tcPr>
          <w:p w14:paraId="504F6BDE" w14:textId="2B7B97A5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 Franks</w:t>
            </w:r>
          </w:p>
        </w:tc>
        <w:tc>
          <w:tcPr>
            <w:tcW w:w="1440" w:type="dxa"/>
          </w:tcPr>
          <w:p w14:paraId="504F6BDF" w14:textId="3F755C0C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Buns</w:t>
            </w:r>
          </w:p>
        </w:tc>
        <w:tc>
          <w:tcPr>
            <w:tcW w:w="1800" w:type="dxa"/>
            <w:shd w:val="clear" w:color="auto" w:fill="auto"/>
          </w:tcPr>
          <w:p w14:paraId="504F6BE0" w14:textId="145920AA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Sandwiches</w:t>
            </w:r>
          </w:p>
        </w:tc>
      </w:tr>
      <w:tr w:rsidR="00721432" w:rsidRPr="006C2631" w14:paraId="504F6BE7" w14:textId="77777777" w:rsidTr="00721432">
        <w:tc>
          <w:tcPr>
            <w:tcW w:w="445" w:type="dxa"/>
          </w:tcPr>
          <w:p w14:paraId="504F6BE2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04F6BE3" w14:textId="3A46C73D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War provided opportunities for blacks to move North</w:t>
            </w:r>
          </w:p>
        </w:tc>
        <w:tc>
          <w:tcPr>
            <w:tcW w:w="1800" w:type="dxa"/>
          </w:tcPr>
          <w:p w14:paraId="504F6BE4" w14:textId="485652D1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Migration</w:t>
            </w:r>
          </w:p>
        </w:tc>
        <w:tc>
          <w:tcPr>
            <w:tcW w:w="1440" w:type="dxa"/>
          </w:tcPr>
          <w:p w14:paraId="504F6BE5" w14:textId="32B3E5BB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Move</w:t>
            </w:r>
          </w:p>
        </w:tc>
        <w:tc>
          <w:tcPr>
            <w:tcW w:w="1800" w:type="dxa"/>
            <w:shd w:val="clear" w:color="auto" w:fill="auto"/>
          </w:tcPr>
          <w:p w14:paraId="504F6BE6" w14:textId="3A810D8D" w:rsidR="00721432" w:rsidRPr="006C2631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Immigration</w:t>
            </w:r>
          </w:p>
        </w:tc>
      </w:tr>
      <w:tr w:rsidR="00721432" w:rsidRPr="006C2631" w14:paraId="504F6BED" w14:textId="77777777" w:rsidTr="00721432">
        <w:tc>
          <w:tcPr>
            <w:tcW w:w="445" w:type="dxa"/>
          </w:tcPr>
          <w:p w14:paraId="504F6BE8" w14:textId="77777777" w:rsidR="00721432" w:rsidRPr="006C2631" w:rsidRDefault="00721432" w:rsidP="0072143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04F6BE9" w14:textId="03F1B32B" w:rsidR="00721432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League of Nations was realized but</w:t>
            </w:r>
          </w:p>
        </w:tc>
        <w:tc>
          <w:tcPr>
            <w:tcW w:w="1800" w:type="dxa"/>
          </w:tcPr>
          <w:p w14:paraId="504F6BEA" w14:textId="6A731D09" w:rsidR="00721432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too powerful</w:t>
            </w:r>
          </w:p>
        </w:tc>
        <w:tc>
          <w:tcPr>
            <w:tcW w:w="1440" w:type="dxa"/>
          </w:tcPr>
          <w:p w14:paraId="504F6BEB" w14:textId="5D2DC6BF" w:rsidR="00721432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failure</w:t>
            </w:r>
          </w:p>
        </w:tc>
        <w:tc>
          <w:tcPr>
            <w:tcW w:w="1800" w:type="dxa"/>
            <w:shd w:val="clear" w:color="auto" w:fill="auto"/>
          </w:tcPr>
          <w:p w14:paraId="504F6BEC" w14:textId="402E7D7B" w:rsidR="00721432" w:rsidRDefault="00721432" w:rsidP="0072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US didn’t join</w:t>
            </w:r>
          </w:p>
        </w:tc>
      </w:tr>
    </w:tbl>
    <w:p w14:paraId="504F6BEE" w14:textId="77777777" w:rsidR="00DE6842" w:rsidRPr="0002593D" w:rsidRDefault="00DE6842" w:rsidP="008677BC">
      <w:pPr>
        <w:jc w:val="center"/>
        <w:rPr>
          <w:b/>
        </w:rPr>
      </w:pPr>
    </w:p>
    <w:sectPr w:rsidR="00DE6842" w:rsidRPr="0002593D" w:rsidSect="00DE6842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6F51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31"/>
    <w:rsid w:val="00015E96"/>
    <w:rsid w:val="0002593D"/>
    <w:rsid w:val="000A72D5"/>
    <w:rsid w:val="000B5482"/>
    <w:rsid w:val="001352F7"/>
    <w:rsid w:val="001452C6"/>
    <w:rsid w:val="00244754"/>
    <w:rsid w:val="00275055"/>
    <w:rsid w:val="00365196"/>
    <w:rsid w:val="003B1E82"/>
    <w:rsid w:val="003F4D84"/>
    <w:rsid w:val="00494489"/>
    <w:rsid w:val="00635F5E"/>
    <w:rsid w:val="0064342E"/>
    <w:rsid w:val="006C2631"/>
    <w:rsid w:val="00721432"/>
    <w:rsid w:val="007244D4"/>
    <w:rsid w:val="007C5A02"/>
    <w:rsid w:val="007E6828"/>
    <w:rsid w:val="008677BC"/>
    <w:rsid w:val="00A047A3"/>
    <w:rsid w:val="00A768A0"/>
    <w:rsid w:val="00AC6F5B"/>
    <w:rsid w:val="00AF0DCA"/>
    <w:rsid w:val="00C95C51"/>
    <w:rsid w:val="00CC1A02"/>
    <w:rsid w:val="00CE5766"/>
    <w:rsid w:val="00D56DA9"/>
    <w:rsid w:val="00D76A8D"/>
    <w:rsid w:val="00D84BB5"/>
    <w:rsid w:val="00D866FC"/>
    <w:rsid w:val="00DE6842"/>
    <w:rsid w:val="00E07999"/>
    <w:rsid w:val="00E40F7E"/>
    <w:rsid w:val="00E45AFD"/>
    <w:rsid w:val="00EB6F51"/>
    <w:rsid w:val="00ED0433"/>
    <w:rsid w:val="00EE5CA4"/>
    <w:rsid w:val="00F0222C"/>
    <w:rsid w:val="00F47F71"/>
    <w:rsid w:val="00FB31B8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6B33"/>
  <w15:docId w15:val="{28CDC823-99E3-41BD-9DED-B8B3144D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Jones</cp:lastModifiedBy>
  <cp:revision>2</cp:revision>
  <cp:lastPrinted>2015-10-08T17:44:00Z</cp:lastPrinted>
  <dcterms:created xsi:type="dcterms:W3CDTF">2015-10-08T17:51:00Z</dcterms:created>
  <dcterms:modified xsi:type="dcterms:W3CDTF">2015-10-08T17:51:00Z</dcterms:modified>
</cp:coreProperties>
</file>